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EF682C">
        <w:rPr>
          <w:b/>
          <w:sz w:val="28"/>
          <w:szCs w:val="28"/>
        </w:rPr>
        <w:t>27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F682C" w:rsidRDefault="00BB4110" w:rsidP="00EF68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75"/>
        <w:jc w:val="both"/>
      </w:pPr>
      <w:r>
        <w:t>Извършване на замени в СИК по заявление на „ОП“</w:t>
      </w:r>
    </w:p>
    <w:p w:rsidR="00BB4110" w:rsidRPr="00A56222" w:rsidRDefault="00BB4110" w:rsidP="00EF68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75"/>
        <w:jc w:val="both"/>
      </w:pPr>
      <w:r>
        <w:t>Извършване на замени в СИК по заявление на „ВОЛЯ“</w:t>
      </w:r>
    </w:p>
    <w:p w:rsidR="00EF682C" w:rsidRDefault="00EF682C" w:rsidP="00EF682C">
      <w:pPr>
        <w:numPr>
          <w:ilvl w:val="0"/>
          <w:numId w:val="10"/>
        </w:numPr>
        <w:shd w:val="clear" w:color="auto" w:fill="FEFEFE"/>
        <w:spacing w:after="240" w:line="360" w:lineRule="auto"/>
      </w:pPr>
      <w:r>
        <w:t>Постъпила жалба с вх.№ 224</w:t>
      </w:r>
      <w:r w:rsidRPr="00542CC2">
        <w:t>/27.10.19г</w:t>
      </w:r>
      <w:r w:rsidR="00902805">
        <w:t>.</w:t>
      </w:r>
    </w:p>
    <w:p w:rsidR="00EF682C" w:rsidRDefault="00EF682C" w:rsidP="00EF682C">
      <w:pPr>
        <w:numPr>
          <w:ilvl w:val="0"/>
          <w:numId w:val="10"/>
        </w:numPr>
        <w:shd w:val="clear" w:color="auto" w:fill="FEFEFE"/>
        <w:spacing w:after="240" w:line="360" w:lineRule="auto"/>
      </w:pPr>
      <w:r>
        <w:t xml:space="preserve">Постъпила жалба с </w:t>
      </w:r>
      <w:r w:rsidRPr="00542CC2">
        <w:t>вх.№ 225/27.10.19г</w:t>
      </w:r>
      <w:r w:rsidR="00902805">
        <w:t>.</w:t>
      </w:r>
      <w:bookmarkStart w:id="0" w:name="_GoBack"/>
      <w:bookmarkEnd w:id="0"/>
    </w:p>
    <w:p w:rsidR="00EF682C" w:rsidRDefault="00EF682C" w:rsidP="00EF682C">
      <w:pPr>
        <w:widowControl w:val="0"/>
        <w:autoSpaceDE w:val="0"/>
        <w:autoSpaceDN w:val="0"/>
        <w:adjustRightInd w:val="0"/>
        <w:spacing w:before="1" w:after="0" w:line="240" w:lineRule="auto"/>
        <w:jc w:val="both"/>
      </w:pPr>
    </w:p>
    <w:sectPr w:rsidR="00EF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C32D3"/>
    <w:rsid w:val="007D7875"/>
    <w:rsid w:val="008040DD"/>
    <w:rsid w:val="00830D59"/>
    <w:rsid w:val="008644F6"/>
    <w:rsid w:val="00874DB2"/>
    <w:rsid w:val="00882167"/>
    <w:rsid w:val="0088500B"/>
    <w:rsid w:val="00902805"/>
    <w:rsid w:val="00923A38"/>
    <w:rsid w:val="009F356F"/>
    <w:rsid w:val="00A02F2B"/>
    <w:rsid w:val="00B0540C"/>
    <w:rsid w:val="00BB4110"/>
    <w:rsid w:val="00BC27FB"/>
    <w:rsid w:val="00C6363B"/>
    <w:rsid w:val="00ED7957"/>
    <w:rsid w:val="00EF682C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PC1002</cp:lastModifiedBy>
  <cp:revision>6</cp:revision>
  <dcterms:created xsi:type="dcterms:W3CDTF">2019-10-27T11:40:00Z</dcterms:created>
  <dcterms:modified xsi:type="dcterms:W3CDTF">2019-10-30T13:13:00Z</dcterms:modified>
</cp:coreProperties>
</file>